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CC5" w:rsidRDefault="008D15F9">
      <w:pPr>
        <w:rPr>
          <w:rFonts w:ascii="Times New Roman" w:hAnsi="Times New Roman" w:cs="Times New Roman"/>
          <w:sz w:val="24"/>
          <w:szCs w:val="24"/>
        </w:rPr>
      </w:pPr>
      <w:r w:rsidRPr="008D15F9">
        <w:rPr>
          <w:rFonts w:ascii="Times New Roman" w:hAnsi="Times New Roman" w:cs="Times New Roman"/>
          <w:sz w:val="24"/>
          <w:szCs w:val="24"/>
        </w:rPr>
        <w:t>Jennifer</w:t>
      </w:r>
      <w:r>
        <w:rPr>
          <w:rFonts w:ascii="Times New Roman" w:hAnsi="Times New Roman" w:cs="Times New Roman"/>
          <w:sz w:val="24"/>
          <w:szCs w:val="24"/>
        </w:rPr>
        <w:t xml:space="preserve"> Archuleta</w:t>
      </w: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Berkeley Public Library: Book and Material Displays</w:t>
      </w: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Competency D</w:t>
      </w:r>
      <w:r w:rsidR="00931C7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Evidence 4</w:t>
      </w:r>
    </w:p>
    <w:p w:rsidR="00181A32" w:rsidRDefault="00181A32">
      <w:pPr>
        <w:rPr>
          <w:rFonts w:ascii="Times New Roman" w:hAnsi="Times New Roman" w:cs="Times New Roman"/>
          <w:sz w:val="24"/>
          <w:szCs w:val="24"/>
        </w:rPr>
      </w:pPr>
    </w:p>
    <w:p w:rsidR="00931C7D" w:rsidRDefault="00931C7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Display 1: Read Local-</w:t>
      </w:r>
    </w:p>
    <w:p w:rsidR="00181A32" w:rsidRDefault="00181A32">
      <w:pPr>
        <w:rPr>
          <w:rFonts w:ascii="Times New Roman" w:hAnsi="Times New Roman" w:cs="Times New Roman"/>
          <w:sz w:val="24"/>
          <w:szCs w:val="24"/>
        </w:rPr>
      </w:pPr>
    </w:p>
    <w:p w:rsidR="00181A32" w:rsidRPr="00181A32" w:rsidRDefault="00181A32" w:rsidP="00181A32">
      <w:pPr>
        <w:rPr>
          <w:rFonts w:ascii="Times New Roman" w:hAnsi="Times New Roman" w:cs="Times New Roman"/>
          <w:sz w:val="24"/>
          <w:szCs w:val="24"/>
          <w:u w:val="single"/>
        </w:rPr>
      </w:pPr>
      <w:r w:rsidRPr="00181A32">
        <w:rPr>
          <w:rFonts w:ascii="Times New Roman" w:hAnsi="Times New Roman" w:cs="Times New Roman"/>
          <w:sz w:val="24"/>
          <w:szCs w:val="24"/>
          <w:u w:val="single"/>
        </w:rPr>
        <w:t>Photograph</w:t>
      </w:r>
      <w:r w:rsidRPr="00181A32">
        <w:rPr>
          <w:rFonts w:ascii="Times New Roman" w:hAnsi="Times New Roman" w:cs="Times New Roman"/>
          <w:sz w:val="24"/>
          <w:szCs w:val="24"/>
          <w:u w:val="single"/>
        </w:rPr>
        <w:t xml:space="preserve"> of display.  Note printout </w:t>
      </w:r>
      <w:r>
        <w:rPr>
          <w:rFonts w:ascii="Times New Roman" w:hAnsi="Times New Roman" w:cs="Times New Roman"/>
          <w:sz w:val="24"/>
          <w:szCs w:val="24"/>
          <w:u w:val="single"/>
        </w:rPr>
        <w:t>with QR on left of bottom shelf:</w:t>
      </w:r>
    </w:p>
    <w:p w:rsidR="00181A32" w:rsidRDefault="00181A32">
      <w:pPr>
        <w:rPr>
          <w:rFonts w:ascii="Times New Roman" w:hAnsi="Times New Roman" w:cs="Times New Roman"/>
          <w:sz w:val="24"/>
          <w:szCs w:val="24"/>
        </w:rPr>
      </w:pP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</w:p>
    <w:p w:rsidR="008D15F9" w:rsidRDefault="008D15F9" w:rsidP="008D15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8946" cy="5992837"/>
            <wp:effectExtent l="0" t="0" r="0" b="8255"/>
            <wp:docPr id="1" name="Picture 1" descr="C:\Users\Jennifer\Desktop\ePort pics\readlo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ePort pics\readloc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96" cy="60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32" w:rsidRDefault="00181A32" w:rsidP="008D15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1C7D" w:rsidRDefault="00931C7D" w:rsidP="00181A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81A32" w:rsidRDefault="00B96FB1" w:rsidP="00181A3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Read Local bookmark</w:t>
      </w:r>
      <w:r w:rsidR="00181A3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81A32" w:rsidRDefault="00181A32" w:rsidP="00181A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81A32" w:rsidRDefault="00181A32" w:rsidP="00181A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31C7D" w:rsidRPr="00181A32" w:rsidRDefault="00931C7D" w:rsidP="00181A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81A32" w:rsidRDefault="00181A32" w:rsidP="008D15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5059" cy="4783016"/>
            <wp:effectExtent l="0" t="0" r="0" b="0"/>
            <wp:docPr id="2" name="Picture 2" descr="C:\Users\Jennifer\Desktop\ePort pic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esktop\ePort pics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29" cy="48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F9" w:rsidRDefault="008D15F9" w:rsidP="008D15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15F9" w:rsidRDefault="008D15F9" w:rsidP="008D15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931C7D" w:rsidRDefault="00931C7D">
      <w:pPr>
        <w:rPr>
          <w:rFonts w:ascii="Times New Roman" w:hAnsi="Times New Roman" w:cs="Times New Roman"/>
          <w:sz w:val="24"/>
          <w:szCs w:val="24"/>
        </w:rPr>
      </w:pP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Display 2: Blind Date with a Book-</w:t>
      </w: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Photograph of display:</w:t>
      </w:r>
    </w:p>
    <w:p w:rsidR="00B96FB1" w:rsidRPr="00B96FB1" w:rsidRDefault="00B96FB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 w:rsidP="00B96F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0554" cy="7085094"/>
            <wp:effectExtent l="0" t="0" r="4445" b="1905"/>
            <wp:docPr id="3" name="Picture 3" descr="C:\Users\Jennifer\Desktop\ePort pics\10900_10103892517864803_431894782224024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esktop\ePort pics\10900_10103892517864803_43189478222402461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85" cy="71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8D15F9" w:rsidRDefault="008D1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Display 3: Women’s History Month-</w:t>
      </w:r>
    </w:p>
    <w:p w:rsidR="00B96FB1" w:rsidRDefault="00B96FB1">
      <w:pPr>
        <w:rPr>
          <w:rFonts w:ascii="Times New Roman" w:hAnsi="Times New Roman" w:cs="Times New Roman"/>
          <w:sz w:val="24"/>
          <w:szCs w:val="24"/>
        </w:rPr>
      </w:pPr>
    </w:p>
    <w:p w:rsidR="00B96FB1" w:rsidRDefault="00B96FB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Photograph of display:</w:t>
      </w:r>
    </w:p>
    <w:p w:rsidR="00B96FB1" w:rsidRDefault="00B96FB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6FB1" w:rsidRPr="00B96FB1" w:rsidRDefault="00B96FB1" w:rsidP="00B96FB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440852" cy="7258929"/>
            <wp:effectExtent l="0" t="0" r="7620" b="0"/>
            <wp:docPr id="4" name="Picture 4" descr="C:\Users\Jennifer\Desktop\ePort pics\10830509_10104010660491033_29911737116184387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esktop\ePort pics\10830509_10104010660491033_2991173711618438727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18" cy="72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F9" w:rsidRPr="008D15F9" w:rsidRDefault="008D15F9">
      <w:pPr>
        <w:rPr>
          <w:rFonts w:ascii="Times New Roman" w:hAnsi="Times New Roman" w:cs="Times New Roman"/>
          <w:sz w:val="24"/>
          <w:szCs w:val="24"/>
        </w:rPr>
      </w:pPr>
    </w:p>
    <w:sectPr w:rsidR="008D15F9" w:rsidRPr="008D1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5F9"/>
    <w:rsid w:val="001167BD"/>
    <w:rsid w:val="00181A32"/>
    <w:rsid w:val="00681CC5"/>
    <w:rsid w:val="008D15F9"/>
    <w:rsid w:val="00931C7D"/>
    <w:rsid w:val="00B9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C175A-95F8-4280-BAD5-6F29EC1E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FB381-E7B9-484C-9FF2-FBCEB125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Archuleta</dc:creator>
  <cp:keywords/>
  <dc:description/>
  <cp:lastModifiedBy>Jennifer Archuleta</cp:lastModifiedBy>
  <cp:revision>3</cp:revision>
  <dcterms:created xsi:type="dcterms:W3CDTF">2015-09-22T00:51:00Z</dcterms:created>
  <dcterms:modified xsi:type="dcterms:W3CDTF">2015-09-22T01:18:00Z</dcterms:modified>
</cp:coreProperties>
</file>